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2" w:rsidRPr="00AC04FE" w:rsidRDefault="00AC04FE" w:rsidP="007A67E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</w:t>
      </w:r>
      <w:r w:rsidR="00D8532E">
        <w:rPr>
          <w:rFonts w:ascii="Times New Roman" w:hAnsi="Times New Roman" w:cs="Times New Roman"/>
          <w:b/>
          <w:lang w:val="en-US"/>
        </w:rPr>
        <w:t>9</w:t>
      </w:r>
    </w:p>
    <w:p w:rsidR="00C15C4A" w:rsidRPr="00E516AC" w:rsidRDefault="00800E78" w:rsidP="00C15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  <w:lang w:val="en-US"/>
        </w:rPr>
        <w:t>2</w:t>
      </w:r>
      <w:r w:rsidR="00B101E6">
        <w:rPr>
          <w:rFonts w:ascii="Times New Roman" w:hAnsi="Times New Roman" w:cs="Times New Roman"/>
          <w:lang w:val="en-US"/>
        </w:rPr>
        <w:t>1</w:t>
      </w:r>
      <w:r w:rsidR="007A67E2" w:rsidRPr="00E516AC">
        <w:rPr>
          <w:rFonts w:ascii="Times New Roman" w:hAnsi="Times New Roman" w:cs="Times New Roman"/>
        </w:rPr>
        <w:t xml:space="preserve">.09.2015г. в с. Невестино се проведе заседание на ОИК – Невестино. На заседанието присъстваха </w:t>
      </w:r>
      <w:r w:rsidR="00A948FE">
        <w:rPr>
          <w:rFonts w:ascii="Times New Roman" w:hAnsi="Times New Roman" w:cs="Times New Roman"/>
          <w:lang w:val="en-US"/>
        </w:rPr>
        <w:t>11</w:t>
      </w:r>
      <w:r w:rsidR="007A67E2" w:rsidRPr="00E516AC">
        <w:rPr>
          <w:rFonts w:ascii="Times New Roman" w:hAnsi="Times New Roman" w:cs="Times New Roman"/>
        </w:rPr>
        <w:t xml:space="preserve"> членове на ОИК – Невестино. Заседанието се откри в 1</w:t>
      </w:r>
      <w:r w:rsidR="00B101E6">
        <w:rPr>
          <w:rFonts w:ascii="Times New Roman" w:hAnsi="Times New Roman" w:cs="Times New Roman"/>
          <w:lang w:val="en-US"/>
        </w:rPr>
        <w:t>6</w:t>
      </w:r>
      <w:r w:rsidR="007A67E2" w:rsidRPr="00E516AC">
        <w:rPr>
          <w:rFonts w:ascii="Times New Roman" w:hAnsi="Times New Roman" w:cs="Times New Roman"/>
        </w:rPr>
        <w:t>:</w:t>
      </w:r>
      <w:r w:rsidR="00B101E6">
        <w:rPr>
          <w:rFonts w:ascii="Times New Roman" w:hAnsi="Times New Roman" w:cs="Times New Roman"/>
          <w:lang w:val="en-US"/>
        </w:rPr>
        <w:t>0</w:t>
      </w:r>
      <w:proofErr w:type="spellStart"/>
      <w:r w:rsidR="007A67E2" w:rsidRPr="00E516AC">
        <w:rPr>
          <w:rFonts w:ascii="Times New Roman" w:hAnsi="Times New Roman" w:cs="Times New Roman"/>
        </w:rPr>
        <w:t>0</w:t>
      </w:r>
      <w:proofErr w:type="spellEnd"/>
      <w:r w:rsidR="007A67E2" w:rsidRPr="00E516AC">
        <w:rPr>
          <w:rFonts w:ascii="Times New Roman" w:hAnsi="Times New Roman" w:cs="Times New Roman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C34FC1" w:rsidRDefault="00C34FC1" w:rsidP="00C34F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Ицко Димитров Иванов от с.Четирци, общ.Невестино, като независим кандидат за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с.Четирци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 на кмет на кметство в с.Ваксево,  община Невестино, предложена от ПП „БЪЛГАРСКИ ДЕМОКРАТИЧЕН ЦЕНТЪР”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„БЪЛГАРСКИ ДЕМОКРАТИЧЕН ЦЕНТЪР”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с.Ваксево,  община Невестино, предложена от ПП „ВМРО – БЪЛГАРСКО НАЦИОНАЛНО ДВИЖЕНИЕ”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„ВМРО – БЪЛГАРСКО НАЦИОНАЛНО ДВИЖЕНИЕ”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Невестино, предложена от ПП „РЕД, ЗАКОННОСТ И СПРАВЕДЛИВОСТ”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„РЕД, ЗАКОННОСТ И СПРАВЕДЛИВОСТ”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Регистрация  на кмет на кметство в с.Ваксево, предложена от КОАЛИЦИЯ „НАРОДЕН СЪЮЗ” за участие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„НАРОДЕН СЪЮЗ”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„АТАКА”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Отм</w:t>
      </w:r>
      <w:r w:rsidR="00B101E6">
        <w:rPr>
          <w:rFonts w:ascii="Times New Roman" w:eastAsia="Times New Roman" w:hAnsi="Times New Roman" w:cs="Times New Roman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46/17.09.2015 г. за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B101E6">
        <w:rPr>
          <w:rFonts w:ascii="Times New Roman" w:hAnsi="Times New Roman" w:cs="Times New Roman"/>
          <w:sz w:val="24"/>
          <w:szCs w:val="24"/>
        </w:rPr>
        <w:t>цедура за определяне чрез жребий</w:t>
      </w:r>
      <w:r>
        <w:rPr>
          <w:rFonts w:ascii="Times New Roman" w:hAnsi="Times New Roman" w:cs="Times New Roman"/>
          <w:sz w:val="24"/>
          <w:szCs w:val="24"/>
        </w:rPr>
        <w:t xml:space="preserve"> на поредните номера на партиите, коалициите, местните коалиции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независимите кандидати в бюлетините за гласуване при произвеждането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C34FC1" w:rsidRDefault="00C34FC1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Вземане на решение  относно 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B101E6">
        <w:rPr>
          <w:rFonts w:ascii="Times New Roman" w:hAnsi="Times New Roman" w:cs="Times New Roman"/>
          <w:sz w:val="24"/>
          <w:szCs w:val="24"/>
        </w:rPr>
        <w:t>цедура за определяне чрез жребий</w:t>
      </w:r>
      <w:r>
        <w:rPr>
          <w:rFonts w:ascii="Times New Roman" w:hAnsi="Times New Roman" w:cs="Times New Roman"/>
          <w:sz w:val="24"/>
          <w:szCs w:val="24"/>
        </w:rPr>
        <w:t xml:space="preserve">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14737F" w:rsidRDefault="0014737F" w:rsidP="00C34F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с.Рашка Гращица,  община Невестино, предложена от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14737F" w:rsidRDefault="0014737F" w:rsidP="00147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14737F" w:rsidRDefault="0014737F" w:rsidP="00147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Йордан Петров Сотиров  за кандидат за кмет на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B51A82" w:rsidRDefault="0014737F" w:rsidP="00B51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51A82" w:rsidRPr="00B5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8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с.Лиляч,  община Невестино, предложена от ПП „БЪЛГАРСКА СОЦИАЛИСТИЧЕСКА ПАРТИЯ” за участие в изборите за общински </w:t>
      </w:r>
      <w:proofErr w:type="spellStart"/>
      <w:r w:rsidR="00B51A8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51A82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B51A82" w:rsidRDefault="00B51A82" w:rsidP="00B51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партия „КОМУНИСТИЧЕСКА ПАРТИЯ НА БЪЛГАРИЯ”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7A67E2" w:rsidRPr="00E516AC" w:rsidRDefault="003621B6" w:rsidP="00A948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  <w:lang w:val="en-US"/>
        </w:rPr>
        <w:t>1</w:t>
      </w:r>
      <w:r w:rsidR="007A67E2"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3621B6" w:rsidRDefault="007A67E2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Ицко Димитров Иванов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с.Четирци, общ.Невестино, 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като независим кандидат за кмет на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кметство с.Четирци в изборите за общински </w:t>
      </w:r>
      <w:proofErr w:type="spellStart"/>
      <w:r w:rsidR="003621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3621B6" w:rsidRDefault="001B08C0" w:rsidP="0036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>предложение от инициативен комитет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21B6" w:rsidRPr="00FA4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регистриран с решение № 43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 г. на ОИК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Невестино с  вх.№ 4 /19.09.2015г. 16:10ч.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, за регистрирането на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Ицко Димитров Иванов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, като независим кандидат за кмет на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>кметство с.Четирци, община Невестино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1B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3621B6">
        <w:rPr>
          <w:rFonts w:ascii="Times New Roman" w:eastAsia="Times New Roman" w:hAnsi="Times New Roman" w:cs="Times New Roman"/>
          <w:sz w:val="24"/>
          <w:szCs w:val="24"/>
        </w:rPr>
        <w:t>.Кюстендил</w:t>
      </w:r>
      <w:r w:rsidR="003621B6" w:rsidRPr="006D7644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</w:t>
      </w:r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3621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621B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1B08C0" w:rsidRDefault="001B08C0" w:rsidP="001B08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заявление от кандидата </w:t>
      </w:r>
      <w:r>
        <w:rPr>
          <w:rFonts w:ascii="Times New Roman" w:eastAsia="Times New Roman" w:hAnsi="Times New Roman" w:cs="Times New Roman"/>
          <w:sz w:val="24"/>
          <w:szCs w:val="24"/>
        </w:rPr>
        <w:t>Ицко Димитров Иванов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по чл</w:t>
      </w:r>
      <w:r>
        <w:rPr>
          <w:rFonts w:ascii="Times New Roman" w:eastAsia="Times New Roman" w:hAnsi="Times New Roman" w:cs="Times New Roman"/>
          <w:sz w:val="24"/>
          <w:szCs w:val="24"/>
        </w:rPr>
        <w:t>.414, ал.1, т.3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ИК, че е съгласен да бъде регистриран от инициативния комите</w:t>
      </w:r>
      <w:r>
        <w:rPr>
          <w:rFonts w:ascii="Times New Roman" w:eastAsia="Times New Roman" w:hAnsi="Times New Roman" w:cs="Times New Roman"/>
          <w:sz w:val="24"/>
          <w:szCs w:val="24"/>
        </w:rPr>
        <w:t>т /Приложение № 62-МИ/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; декларация по чл.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414, ал.1, т.4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чл.397, ал.1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 от ИК от кандидата</w:t>
      </w:r>
      <w:r>
        <w:rPr>
          <w:rFonts w:ascii="Times New Roman" w:eastAsia="Times New Roman" w:hAnsi="Times New Roman" w:cs="Times New Roman"/>
          <w:sz w:val="24"/>
          <w:szCs w:val="24"/>
        </w:rPr>
        <w:t>/Приложение № 64-МИ/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Декларация по чл. </w:t>
      </w:r>
      <w:r>
        <w:rPr>
          <w:rFonts w:ascii="Times New Roman" w:eastAsia="Times New Roman" w:hAnsi="Times New Roman" w:cs="Times New Roman"/>
          <w:sz w:val="24"/>
          <w:szCs w:val="24"/>
        </w:rPr>
        <w:t>414, ал.1, т.5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 63-МИ/, списък на избиратели подкрепящи регистрацията на независимият кандидат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съдържащ три имена, ЕГН, постоянен адрес и саморъчен подпис на заявени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избиратели,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хартиен и технически носител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то ОИК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Невестино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редаде незабавно на ТЗ  на Г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Д”ГРАО” гр.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проверка.</w:t>
      </w:r>
    </w:p>
    <w:p w:rsidR="001B08C0" w:rsidRDefault="001B08C0" w:rsidP="001B08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проверката от ТЗ  на ГД „ГРАО” Кюстендил са установени 46 коректни записа, с което е изпълнено изискването на чл.416, ал.1, т.4 от ИК</w:t>
      </w:r>
    </w:p>
    <w:p w:rsidR="001B08C0" w:rsidRDefault="001B08C0" w:rsidP="001B08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644">
        <w:rPr>
          <w:rFonts w:ascii="Times New Roman" w:eastAsia="Times New Roman" w:hAnsi="Times New Roman" w:cs="Times New Roman"/>
          <w:sz w:val="24"/>
          <w:szCs w:val="24"/>
        </w:rPr>
        <w:t>Изпълнени са изискванията на чл.</w:t>
      </w:r>
      <w:r>
        <w:rPr>
          <w:rFonts w:ascii="Times New Roman" w:eastAsia="Times New Roman" w:hAnsi="Times New Roman" w:cs="Times New Roman"/>
          <w:sz w:val="24"/>
          <w:szCs w:val="24"/>
        </w:rPr>
        <w:t>413, чл.414, чл.416 и чл.417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 за регистриране на </w:t>
      </w:r>
      <w:r>
        <w:rPr>
          <w:rFonts w:ascii="Times New Roman" w:eastAsia="Times New Roman" w:hAnsi="Times New Roman" w:cs="Times New Roman"/>
          <w:sz w:val="24"/>
          <w:szCs w:val="24"/>
        </w:rPr>
        <w:t>Ицко Димитров Иванов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с. </w:t>
      </w:r>
      <w:r>
        <w:rPr>
          <w:rFonts w:ascii="Times New Roman" w:eastAsia="Times New Roman" w:hAnsi="Times New Roman" w:cs="Times New Roman"/>
          <w:sz w:val="24"/>
          <w:szCs w:val="24"/>
        </w:rPr>
        <w:t>Четирци, общ.Невестино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, като независим кандидат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с.Четирци. </w:t>
      </w:r>
    </w:p>
    <w:p w:rsidR="007A67E2" w:rsidRDefault="001B08C0" w:rsidP="001B58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4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</w:t>
      </w:r>
      <w:r w:rsidRPr="0052794D">
        <w:rPr>
          <w:rFonts w:ascii="Times New Roman" w:eastAsia="Times New Roman" w:hAnsi="Times New Roman" w:cs="Times New Roman"/>
          <w:sz w:val="24"/>
          <w:szCs w:val="24"/>
        </w:rPr>
        <w:t>417, ал.1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794D">
        <w:rPr>
          <w:rFonts w:ascii="Times New Roman" w:eastAsia="Times New Roman" w:hAnsi="Times New Roman" w:cs="Times New Roman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чл. 87, ал.1, т.14</w:t>
      </w:r>
      <w:r w:rsidR="001B5863">
        <w:rPr>
          <w:rFonts w:ascii="Times New Roman" w:eastAsia="Times New Roman" w:hAnsi="Times New Roman" w:cs="Times New Roman"/>
          <w:sz w:val="24"/>
          <w:szCs w:val="24"/>
        </w:rPr>
        <w:t xml:space="preserve"> от ИК </w:t>
      </w:r>
      <w:r w:rsidR="00DF6DBB" w:rsidRPr="003621B6">
        <w:rPr>
          <w:rFonts w:ascii="Times New Roman" w:hAnsi="Times New Roman" w:cs="Times New Roman"/>
          <w:sz w:val="24"/>
          <w:szCs w:val="24"/>
        </w:rPr>
        <w:t xml:space="preserve">и чл.417, ал.1 от ИК </w:t>
      </w:r>
      <w:r w:rsidR="007A67E2" w:rsidRPr="003621B6">
        <w:rPr>
          <w:rFonts w:ascii="Times New Roman" w:hAnsi="Times New Roman" w:cs="Times New Roman"/>
          <w:sz w:val="24"/>
          <w:szCs w:val="24"/>
        </w:rPr>
        <w:t xml:space="preserve">  и в резултат от поименно  гласуване с мнозинство от </w:t>
      </w:r>
      <w:r w:rsidR="00B101E6">
        <w:rPr>
          <w:rFonts w:ascii="Times New Roman" w:hAnsi="Times New Roman" w:cs="Times New Roman"/>
          <w:sz w:val="24"/>
          <w:szCs w:val="24"/>
        </w:rPr>
        <w:t>11</w:t>
      </w:r>
      <w:r w:rsidR="007A67E2" w:rsidRPr="003621B6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56A0F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456A0F" w:rsidRPr="00E516AC" w:rsidRDefault="00456A0F" w:rsidP="00456A0F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456A0F" w:rsidRPr="00430E17" w:rsidRDefault="00456A0F" w:rsidP="00456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621B6" w:rsidRDefault="003621B6" w:rsidP="00A770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Ицко Димитров Иванов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 от с. </w:t>
      </w:r>
      <w:r>
        <w:rPr>
          <w:rFonts w:ascii="Times New Roman" w:eastAsia="Times New Roman" w:hAnsi="Times New Roman" w:cs="Times New Roman"/>
          <w:sz w:val="24"/>
          <w:szCs w:val="24"/>
        </w:rPr>
        <w:t>Четирци, община Невестино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като независим кандидат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с.Четирци</w:t>
      </w:r>
      <w:r w:rsidR="00A770D3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="00A770D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770D3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на 25.10.2015 г.</w:t>
      </w:r>
    </w:p>
    <w:p w:rsidR="00411014" w:rsidRDefault="00411014" w:rsidP="004110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т. 2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411014" w:rsidRDefault="00411014" w:rsidP="0041101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 w:rsidR="00B854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 на кмет на кметство</w:t>
      </w:r>
      <w:r w:rsidR="00A2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с.Ваксево,  община Невестино, предложена от ПП „БЪЛГАРСКИ ДЕМОКРАТИЧЕН ЦЕНТЪР”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411014" w:rsidRDefault="00411014" w:rsidP="0041101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№5/19.09.2015 г.  от ПП „БЪЛГАРСКИ ДЕМОКРАТИЧЕН ЦЕНТЪР”,  подписано от Мая Стоянова Манасиева, упълномощена от д-р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представляваща партията, с което е предложена за регистрация на Кметове на кметство с.Ваксево,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5/19.09.2015 г. в 16:30 ч. в регистъра на кандидатите за кметове на кметства на ОИК-Невестино</w:t>
      </w:r>
    </w:p>
    <w:p w:rsidR="00411014" w:rsidRPr="003621B6" w:rsidRDefault="00411014" w:rsidP="00411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21B6"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B6">
        <w:rPr>
          <w:rFonts w:ascii="Times New Roman" w:hAnsi="Times New Roman" w:cs="Times New Roman"/>
          <w:sz w:val="24"/>
          <w:szCs w:val="24"/>
        </w:rPr>
        <w:t xml:space="preserve">Невестино, като се съобрази, че към предложението са приложени всички необходими документи за исканата регистрация,на основание чл.87, ал.1, т.14 и чл.417, ал.1 от ИК   и в резултат от поименно  гласуване с мнозинство от </w:t>
      </w:r>
      <w:r w:rsidR="005E0851">
        <w:rPr>
          <w:rFonts w:ascii="Times New Roman" w:hAnsi="Times New Roman" w:cs="Times New Roman"/>
          <w:sz w:val="24"/>
          <w:szCs w:val="24"/>
        </w:rPr>
        <w:t>11</w:t>
      </w:r>
      <w:r w:rsidRPr="003621B6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805760" w:rsidRDefault="00805760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ПП „БЪЛГАРСКИ ДЕМОКРАТИЧЕН ЦЕНТЪР”,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805760" w:rsidRPr="00805760" w:rsidRDefault="00805760" w:rsidP="0080576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0">
        <w:rPr>
          <w:rFonts w:ascii="Times New Roman" w:eastAsia="Times New Roman" w:hAnsi="Times New Roman" w:cs="Times New Roman"/>
          <w:sz w:val="24"/>
          <w:szCs w:val="24"/>
        </w:rPr>
        <w:t>Станимир Благоев Йорданов, с пост. Адрес с.Ваксево, ул. „Ленин” №39, за кандидат за кмет на кметство с.Ваксево</w:t>
      </w:r>
    </w:p>
    <w:p w:rsidR="007A67E2" w:rsidRPr="00E516AC" w:rsidRDefault="00411014" w:rsidP="007A6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т. 3</w:t>
      </w:r>
      <w:r w:rsidR="007A67E2"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4307FA" w:rsidRDefault="007A67E2" w:rsidP="00DA2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="004307F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4307F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307FA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4307FA" w:rsidRPr="002400BE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ДЕМОКРАТИЧЕН ЦЕНТЪР” </w:t>
      </w:r>
      <w:r w:rsidR="004307FA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4307F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307F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4307FA" w:rsidRDefault="004307FA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4/19.09.2015 г.  от </w:t>
      </w:r>
      <w:r w:rsidRPr="002400BE">
        <w:rPr>
          <w:rFonts w:ascii="Times New Roman" w:eastAsia="Times New Roman" w:hAnsi="Times New Roman" w:cs="Times New Roman"/>
          <w:sz w:val="24"/>
          <w:szCs w:val="24"/>
        </w:rPr>
        <w:t>ПП „БЪЛГАРСКИ ДЕМОКРАТИЧЕН ЦЕНТЪР”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Мая Стоянова Манасиева, упълномощена от д-р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представляваща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9/девет/ кандидата. Предложението е заведено под №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19.09.2015 г. в 16:40ч.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ОИК-Невестино.</w:t>
      </w:r>
    </w:p>
    <w:p w:rsidR="007A67E2" w:rsidRPr="00E516AC" w:rsidRDefault="00DF6DBB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DF6DBB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="007A67E2"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5E0851">
        <w:rPr>
          <w:rFonts w:ascii="Times New Roman" w:hAnsi="Times New Roman" w:cs="Times New Roman"/>
        </w:rPr>
        <w:t xml:space="preserve"> 11</w:t>
      </w:r>
      <w:r w:rsidR="00A770D3">
        <w:rPr>
          <w:rFonts w:ascii="Times New Roman" w:hAnsi="Times New Roman" w:cs="Times New Roman"/>
        </w:rPr>
        <w:t xml:space="preserve"> </w:t>
      </w:r>
      <w:r w:rsidR="007A67E2"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4307FA" w:rsidRDefault="004307FA" w:rsidP="004307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</w:t>
      </w:r>
      <w:r w:rsidRPr="002400BE">
        <w:rPr>
          <w:rFonts w:ascii="Times New Roman" w:eastAsia="Times New Roman" w:hAnsi="Times New Roman" w:cs="Times New Roman"/>
          <w:sz w:val="24"/>
          <w:szCs w:val="24"/>
        </w:rPr>
        <w:t>„БЪЛГАРСКИ ДЕМОКРАТИЧЕН ЦЕНТЪР”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, както следва: 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 Любенов Кирилов,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 Борисов Стойнев,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Станимир Благоев Йорданов,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Светлин Тонев Йорданов,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Луиза Василева Йорданова,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Юлиян Йорданов Николов,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Милена Стоянова Христова,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Татяна Кирилова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Манасивева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07FA" w:rsidRDefault="004307FA" w:rsidP="004307F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Красимир Василев Николов, </w:t>
      </w:r>
    </w:p>
    <w:p w:rsidR="004307FA" w:rsidRDefault="004307FA" w:rsidP="004307FA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805760">
        <w:rPr>
          <w:rFonts w:ascii="Times New Roman" w:hAnsi="Times New Roman" w:cs="Times New Roman"/>
          <w:b/>
        </w:rPr>
        <w:t>4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411014" w:rsidRDefault="00EA46BA" w:rsidP="00411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 w:rsidR="0041101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с.Ваксево,  община Невестино, предложена от ПП „ВМРО – БЪЛГАРСКО НАЦИОНАЛНО ДВИЖЕНИЕ” в изборите за общински </w:t>
      </w:r>
      <w:proofErr w:type="spellStart"/>
      <w:r w:rsidR="0041101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11014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411014" w:rsidRDefault="00411014" w:rsidP="00411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№5/20.09.2015 г.  от ПП „ВМРО – БЪЛГАРСКО НАЦИОНАЛНО ДВИЖЕНИЕ”,  подписано от Радостин Йорданов Иванчев,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Георги Петков Петров, упълномощен от 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 партията, с което е предложена за регистрация на Кметове на кметство с.Ваксево,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6/20.09.2015 г. в 9:50ч. в регистъра на кандидатите за кметове на кметства на ОИК-Невестино.</w:t>
      </w:r>
    </w:p>
    <w:p w:rsidR="00EA46BA" w:rsidRPr="00E516AC" w:rsidRDefault="00EA46BA" w:rsidP="00411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5E0851">
        <w:rPr>
          <w:rFonts w:ascii="Times New Roman" w:hAnsi="Times New Roman" w:cs="Times New Roman"/>
        </w:rPr>
        <w:t xml:space="preserve"> 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</w:t>
      </w:r>
      <w:r w:rsidR="009218A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 на кметство, предложена от </w:t>
      </w:r>
      <w:r w:rsidR="00411014">
        <w:rPr>
          <w:rFonts w:ascii="Times New Roman" w:eastAsia="Times New Roman" w:hAnsi="Times New Roman" w:cs="Times New Roman"/>
          <w:sz w:val="24"/>
          <w:szCs w:val="24"/>
        </w:rPr>
        <w:t>ПП „ВМРО – БЪЛГАРСКО НАЦИОНАЛНО ДВИЖЕНИЕ”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411014" w:rsidRDefault="00411014" w:rsidP="0041101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Любомир Валентинов Георгиев, с пост. Адрес с.Ваксево, ул. „Димитър Благоев” вх.Б, ет.3, ап.8, за кандидат за кмет на кметство с.Ваксево</w:t>
      </w:r>
    </w:p>
    <w:p w:rsidR="00EA46BA" w:rsidRDefault="00EA46BA" w:rsidP="00EA46BA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5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805760" w:rsidRDefault="00EA46BA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 w:rsidR="0080576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80576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805760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„ВМРО – БЪЛГАРСКО НАЦИОНАЛНО ДВИЖЕНИЕ” за участие в изборите за общински </w:t>
      </w:r>
      <w:proofErr w:type="spellStart"/>
      <w:r w:rsidR="0080576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805760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805760" w:rsidRDefault="00805760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5/20.09.2015 г.  от ПП „ВМРО – БЪЛГАРСКО НАЦИОНАЛНО ДВИЖЕНИЕ”, подписано от Радостин Йорданов Иванчев,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Георги Петков Петров, упълномощен от 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 кандидата. Предложението е заведено под №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20.09.2015 г. в 9:55ч.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EA46BA" w:rsidRPr="00E516AC" w:rsidRDefault="00EA46BA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312010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805760" w:rsidRPr="00805760" w:rsidRDefault="00805760" w:rsidP="00805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0">
        <w:rPr>
          <w:rFonts w:ascii="Times New Roman" w:hAnsi="Times New Roman" w:cs="Times New Roman"/>
        </w:rPr>
        <w:t>Р Е Ш И:</w:t>
      </w:r>
      <w:r w:rsidRPr="00805760">
        <w:rPr>
          <w:rFonts w:ascii="Times New Roman" w:eastAsia="Times New Roman" w:hAnsi="Times New Roman" w:cs="Times New Roman"/>
          <w:sz w:val="24"/>
          <w:szCs w:val="24"/>
        </w:rPr>
        <w:t xml:space="preserve"> 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</w:t>
      </w:r>
      <w:r w:rsidRPr="00805760">
        <w:rPr>
          <w:rFonts w:ascii="Times New Roman" w:eastAsia="Times New Roman" w:hAnsi="Times New Roman" w:cs="Times New Roman"/>
          <w:sz w:val="24"/>
          <w:szCs w:val="24"/>
        </w:rPr>
        <w:t xml:space="preserve">, предложена от ПП „ВМРО – БЪЛГАРСКО НАЦИОНАЛНО ДВИЖЕНИЕ”, за участие в изборите за общински </w:t>
      </w:r>
      <w:proofErr w:type="spellStart"/>
      <w:r w:rsidRPr="0080576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05760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805760" w:rsidRDefault="00805760" w:rsidP="0080576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Радостин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05760" w:rsidRDefault="00805760" w:rsidP="0080576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Любомир Валентинов Георгиев, </w:t>
      </w:r>
    </w:p>
    <w:p w:rsidR="00805760" w:rsidRDefault="00805760" w:rsidP="0080576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Жулиета Павлова Атанасова, </w:t>
      </w:r>
    </w:p>
    <w:p w:rsidR="00EA46BA" w:rsidRPr="0041659E" w:rsidRDefault="00EA46BA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6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805760" w:rsidRDefault="0041659E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="00805760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 </w:t>
      </w:r>
      <w:r w:rsidR="0080576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община Невестино, предложена от ПП „РЕД, ЗАКОННОСТ И СПРАВЕДЛИВОСТ” в изборите за общински </w:t>
      </w:r>
      <w:proofErr w:type="spellStart"/>
      <w:r w:rsidR="0080576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805760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805760" w:rsidRDefault="00805760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№3/20.09.2015 г.  от ПП „РЕД, ЗАКОННОСТ И СПРАВЕДЛИВОСТ”,  подписано от Петър Александров Миланов, упълномощен от Яне Георгиев Янев, представляващ партията, с което е предложена за регистрация на кмет на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3/20.09.2015 г. в 9:50ч. в регистъра на кандидатите за кметове на община на ОИК-Невестино</w:t>
      </w:r>
    </w:p>
    <w:p w:rsidR="0041659E" w:rsidRPr="00E516AC" w:rsidRDefault="0041659E" w:rsidP="00805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312010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1C686D" w:rsidRDefault="00805760" w:rsidP="001C68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0">
        <w:rPr>
          <w:rFonts w:ascii="Times New Roman" w:hAnsi="Times New Roman" w:cs="Times New Roman"/>
        </w:rPr>
        <w:t>Р Е Ш И:</w:t>
      </w:r>
      <w:r w:rsidRPr="0080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86D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 за кмет на община Невестино, предложена от ПП „РЕД, ЗАКОННОСТ И СПРАВЕДЛИВОСТ”, за участие в изборите за общински </w:t>
      </w:r>
      <w:proofErr w:type="spellStart"/>
      <w:r w:rsidR="001C686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C686D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1C686D" w:rsidRPr="001C686D" w:rsidRDefault="001C686D" w:rsidP="001C686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86D">
        <w:rPr>
          <w:rFonts w:ascii="Times New Roman" w:eastAsia="Times New Roman" w:hAnsi="Times New Roman" w:cs="Times New Roman"/>
          <w:sz w:val="24"/>
          <w:szCs w:val="24"/>
        </w:rPr>
        <w:t>Петър Александров Миланов, с постоянен адрес с.Ваксево, Махала Мечкарска 3, за кандидат за кмет на община Невестино</w:t>
      </w:r>
    </w:p>
    <w:p w:rsidR="001C686D" w:rsidRPr="00805760" w:rsidRDefault="001C686D" w:rsidP="00805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9E" w:rsidRP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0E07A7">
        <w:rPr>
          <w:rFonts w:ascii="Times New Roman" w:hAnsi="Times New Roman" w:cs="Times New Roman"/>
          <w:b/>
        </w:rPr>
        <w:t>7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5260EC" w:rsidRDefault="0041659E" w:rsidP="00526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5260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„РЕД, ЗАКОННОСТ И СПРАВЕДЛИВОСТ” за участие в изборите за общински </w:t>
      </w:r>
      <w:proofErr w:type="spellStart"/>
      <w:r w:rsidR="005260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5260EC" w:rsidRDefault="005260EC" w:rsidP="00526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6/20.09.2015 г.  от ПП „РЕД, ЗАКОННОСТ И СПРАВЕДЛИВОСТ”, подписано от Петър Александров Миланов, упълномощен от Яне Георгиев Янев, представляващ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</w:t>
      </w:r>
      <w:r w:rsidR="003120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12010">
        <w:rPr>
          <w:rFonts w:ascii="Times New Roman" w:eastAsia="Times New Roman" w:hAnsi="Times New Roman" w:cs="Times New Roman"/>
          <w:sz w:val="24"/>
          <w:szCs w:val="24"/>
        </w:rPr>
        <w:t>двама</w:t>
      </w:r>
      <w:r>
        <w:rPr>
          <w:rFonts w:ascii="Times New Roman" w:eastAsia="Times New Roman" w:hAnsi="Times New Roman" w:cs="Times New Roman"/>
          <w:sz w:val="24"/>
          <w:szCs w:val="24"/>
        </w:rPr>
        <w:t>/ кандидата. Предложението е заведено под №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20.09.2015 г. в 10:35ч.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41659E" w:rsidRDefault="0041659E" w:rsidP="005260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312010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="00312010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2D4330" w:rsidRPr="00E516AC" w:rsidRDefault="002D4330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5260EC" w:rsidRDefault="0041659E" w:rsidP="00526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lastRenderedPageBreak/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 w:rsidR="005260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„РЕД, ЗАКОННОСТ И СПРАВЕДЛИВОСТ”, за участие в изборите за общински </w:t>
      </w:r>
      <w:proofErr w:type="spellStart"/>
      <w:r w:rsidR="005260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260EC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5260EC" w:rsidRDefault="005260EC" w:rsidP="005260E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Петър Александров Миланов, </w:t>
      </w:r>
    </w:p>
    <w:p w:rsidR="005260EC" w:rsidRDefault="005260EC" w:rsidP="005260E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Гаврил Стойнев Панев, </w:t>
      </w:r>
    </w:p>
    <w:p w:rsidR="005260EC" w:rsidRDefault="005260EC" w:rsidP="005260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197" w:rsidRPr="0041659E" w:rsidRDefault="00E90197" w:rsidP="00E90197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752E8B">
        <w:rPr>
          <w:rFonts w:ascii="Times New Roman" w:hAnsi="Times New Roman" w:cs="Times New Roman"/>
          <w:b/>
        </w:rPr>
        <w:t>8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F118C2" w:rsidRDefault="00E90197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</w:t>
      </w:r>
      <w:r w:rsidR="009218A2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с.Ваксево, предложена от КОАЛИЦИЯ „НАРОДЕН СЪЮЗ” в изборите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F118C2" w:rsidRDefault="00F118C2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№7/20.09.2015 г.  от КОАЛИЦИЯ „НАРОДЕН СЪЮЗ”,  подписано от Стоян Кирилов Стоянов, упълномощен от Драгомир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Стефанов, Румен Маринов Йовчев и Светлин Димитров Танчев, представляващ партията, с което е предложена за регистрация на кмет на кметство,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7/20.09.2015 г. в 13:20ч. в регистъра на кандидатите за кметове на община на ОИК-Невестино</w:t>
      </w:r>
    </w:p>
    <w:p w:rsidR="00E90197" w:rsidRPr="00E516AC" w:rsidRDefault="00E90197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991216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F118C2" w:rsidRDefault="00E90197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 за кмет на кметство, предложена от КОАЛИЦИЯ „НАРОДЕН СЪЮЗ”, за участие в изборите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F118C2" w:rsidRPr="00F118C2" w:rsidRDefault="00F118C2" w:rsidP="00F118C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Стоян </w:t>
      </w:r>
      <w:r w:rsidR="00991216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Pr="00F118C2">
        <w:rPr>
          <w:rFonts w:ascii="Times New Roman" w:eastAsia="Times New Roman" w:hAnsi="Times New Roman" w:cs="Times New Roman"/>
          <w:sz w:val="24"/>
          <w:szCs w:val="24"/>
        </w:rPr>
        <w:t xml:space="preserve"> Стоянов, с постоянен адрес с.Ваксево, , за кандидат за кмет на кметство с.Ваксево</w:t>
      </w:r>
    </w:p>
    <w:p w:rsidR="00226DC4" w:rsidRPr="0041659E" w:rsidRDefault="00226DC4" w:rsidP="00226DC4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9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F118C2" w:rsidRDefault="00226DC4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„НАРОДЕН СЪЮЗ” за участие в изборите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F118C2" w:rsidRDefault="00F118C2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7/20.09.2015 г.  от КОАЛИЦИЯ „НАРОДЕН СЪЮЗ”, подписано от Стоян Кирилов Стоянов, упълномощен от Драгомир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Стефанов, Румен Маринов Йовчев и Светлин Димитров Танчев, представляващ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5/пет/ кандидата. Предложението е заведено под № 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20.09.2015 г. в 13:30ч.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ОИК-Невестино.</w:t>
      </w:r>
    </w:p>
    <w:p w:rsidR="00226DC4" w:rsidRPr="00E516AC" w:rsidRDefault="00226DC4" w:rsidP="00F118C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596E33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F118C2" w:rsidRDefault="00226DC4" w:rsidP="00F118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„НАРОДЕН СЪЮЗ”, за участие в изборите за общински </w:t>
      </w:r>
      <w:proofErr w:type="spellStart"/>
      <w:r w:rsidR="00F118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18C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F118C2" w:rsidRDefault="00F118C2" w:rsidP="00F118C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Весела Таскова Аспарухова, </w:t>
      </w:r>
    </w:p>
    <w:p w:rsidR="00F118C2" w:rsidRDefault="00F118C2" w:rsidP="00F118C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Стоян Петров Стоянов, </w:t>
      </w:r>
    </w:p>
    <w:p w:rsidR="00F118C2" w:rsidRDefault="00F118C2" w:rsidP="00F118C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Неджина, </w:t>
      </w:r>
    </w:p>
    <w:p w:rsidR="00F118C2" w:rsidRDefault="00F118C2" w:rsidP="00F118C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 Петров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118C2" w:rsidRDefault="00F118C2" w:rsidP="00F118C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Данаил Станков Костов, </w:t>
      </w:r>
    </w:p>
    <w:p w:rsidR="00F118C2" w:rsidRDefault="00F118C2" w:rsidP="00F118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C7D" w:rsidRPr="0041659E" w:rsidRDefault="00C57C7D" w:rsidP="00C57C7D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lastRenderedPageBreak/>
        <w:t xml:space="preserve">По т. </w:t>
      </w:r>
      <w:r>
        <w:rPr>
          <w:rFonts w:ascii="Times New Roman" w:hAnsi="Times New Roman" w:cs="Times New Roman"/>
          <w:b/>
        </w:rPr>
        <w:t>10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C57C7D" w:rsidRDefault="00C57C7D" w:rsidP="00C5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„АТАКА”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57C7D" w:rsidRDefault="00C57C7D" w:rsidP="00C5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/20.09.2015 г.  от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sz w:val="24"/>
          <w:szCs w:val="24"/>
        </w:rPr>
        <w:t>”, подписано от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 xml:space="preserve"> Илиан </w:t>
      </w:r>
      <w:proofErr w:type="spellStart"/>
      <w:r w:rsidR="00C8376E">
        <w:rPr>
          <w:rFonts w:ascii="Times New Roman" w:eastAsia="Times New Roman" w:hAnsi="Times New Roman" w:cs="Times New Roman"/>
          <w:sz w:val="24"/>
          <w:szCs w:val="24"/>
        </w:rPr>
        <w:t>Сашов</w:t>
      </w:r>
      <w:proofErr w:type="spellEnd"/>
      <w:r w:rsidR="00C8376E">
        <w:rPr>
          <w:rFonts w:ascii="Times New Roman" w:eastAsia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Волен Николов Сидеров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кандидат. Предложението е заведено под №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20.09.2015 г. в 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 w:rsidR="00C8376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ОИК-Невестино.</w:t>
      </w:r>
    </w:p>
    <w:p w:rsidR="00C57C7D" w:rsidRPr="00E516AC" w:rsidRDefault="00C57C7D" w:rsidP="00C57C7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596E33"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C57C7D" w:rsidRDefault="00C57C7D" w:rsidP="00C5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743E20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43E20">
        <w:rPr>
          <w:rFonts w:ascii="Times New Roman" w:eastAsia="Times New Roman" w:hAnsi="Times New Roman" w:cs="Times New Roman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C57C7D" w:rsidRPr="00743E20" w:rsidRDefault="00743E20" w:rsidP="00743E2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1.Диана Кирилова Стоянова </w:t>
      </w:r>
    </w:p>
    <w:p w:rsidR="00C57C7D" w:rsidRPr="00F118C2" w:rsidRDefault="00C57C7D" w:rsidP="00C57C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E33" w:rsidRPr="0041659E" w:rsidRDefault="00596E33" w:rsidP="00596E33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11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596E33" w:rsidRPr="00450C89" w:rsidRDefault="00596E33" w:rsidP="00596E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59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Отм</w:t>
      </w:r>
      <w:r w:rsidR="00B101E6">
        <w:rPr>
          <w:rFonts w:ascii="Times New Roman" w:eastAsia="Times New Roman" w:hAnsi="Times New Roman" w:cs="Times New Roman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46/17.09.2015 г. за </w:t>
      </w:r>
      <w:r w:rsidRPr="00450C89">
        <w:rPr>
          <w:rFonts w:ascii="Times New Roman" w:hAnsi="Times New Roman" w:cs="Times New Roman"/>
          <w:sz w:val="24"/>
          <w:szCs w:val="24"/>
        </w:rPr>
        <w:t>процедура за определяне чрез жреби</w:t>
      </w:r>
      <w:r w:rsidR="00B101E6">
        <w:rPr>
          <w:rFonts w:ascii="Times New Roman" w:hAnsi="Times New Roman" w:cs="Times New Roman"/>
          <w:sz w:val="24"/>
          <w:szCs w:val="24"/>
        </w:rPr>
        <w:t>й</w:t>
      </w:r>
      <w:r w:rsidRPr="00450C89">
        <w:rPr>
          <w:rFonts w:ascii="Times New Roman" w:hAnsi="Times New Roman" w:cs="Times New Roman"/>
          <w:sz w:val="24"/>
          <w:szCs w:val="24"/>
        </w:rPr>
        <w:t xml:space="preserve">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 w:rsidRPr="00450C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50C89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596E33" w:rsidRPr="00E516AC" w:rsidRDefault="00596E33" w:rsidP="00596E33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450C89">
        <w:rPr>
          <w:rFonts w:ascii="Times New Roman" w:hAnsi="Times New Roman" w:cs="Times New Roman"/>
          <w:sz w:val="24"/>
          <w:szCs w:val="24"/>
        </w:rPr>
        <w:lastRenderedPageBreak/>
        <w:t>На основание чл.87, ал.1, т.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50C89">
        <w:rPr>
          <w:rFonts w:ascii="Times New Roman" w:hAnsi="Times New Roman" w:cs="Times New Roman"/>
          <w:sz w:val="24"/>
          <w:szCs w:val="24"/>
        </w:rPr>
        <w:t>, ОИК-Невестино</w:t>
      </w:r>
      <w:r>
        <w:rPr>
          <w:rFonts w:ascii="Times New Roman" w:hAnsi="Times New Roman" w:cs="Times New Roman"/>
          <w:sz w:val="24"/>
          <w:szCs w:val="24"/>
        </w:rPr>
        <w:t xml:space="preserve"> и във връзка с решение от 17.09.2015 г. на ВАС за обявяване на нищожно Решение № 2108-МИ/11.09.2015 г. на ЦИК, ОИК </w:t>
      </w:r>
      <w:r w:rsidRPr="00E516AC">
        <w:rPr>
          <w:rFonts w:ascii="Times New Roman" w:hAnsi="Times New Roman" w:cs="Times New Roman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596E33" w:rsidRPr="00450C89" w:rsidRDefault="00596E33" w:rsidP="00596E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Отменя Решение № 46/17.09.2015 г. за </w:t>
      </w:r>
      <w:r w:rsidRPr="00450C89"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жребии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 w:rsidRPr="00450C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50C89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DD1056" w:rsidRPr="0041659E" w:rsidRDefault="00DD1056" w:rsidP="00DD1056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12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DD1056" w:rsidRPr="00450C89" w:rsidRDefault="00DD1056" w:rsidP="00DD105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DD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 относно  </w:t>
      </w:r>
      <w:r w:rsidRPr="00450C89"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жребии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 w:rsidRPr="00450C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50C89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DD1056" w:rsidRPr="00E516AC" w:rsidRDefault="00DD1056" w:rsidP="00DD1056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450C89">
        <w:rPr>
          <w:rFonts w:ascii="Times New Roman" w:hAnsi="Times New Roman" w:cs="Times New Roman"/>
          <w:sz w:val="24"/>
          <w:szCs w:val="24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0C89">
        <w:rPr>
          <w:rFonts w:ascii="Times New Roman" w:hAnsi="Times New Roman" w:cs="Times New Roman"/>
          <w:sz w:val="24"/>
          <w:szCs w:val="24"/>
        </w:rPr>
        <w:t>, ОИК-Невестино</w:t>
      </w:r>
      <w:r>
        <w:rPr>
          <w:rFonts w:ascii="Times New Roman" w:hAnsi="Times New Roman" w:cs="Times New Roman"/>
          <w:sz w:val="24"/>
          <w:szCs w:val="24"/>
        </w:rPr>
        <w:t xml:space="preserve"> и във връзка Решение № 2250-МИ/18.09.2015 г. на ЦИК, ОИК </w:t>
      </w:r>
      <w:r w:rsidRPr="00E516AC">
        <w:rPr>
          <w:rFonts w:ascii="Times New Roman" w:hAnsi="Times New Roman" w:cs="Times New Roman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Надя Георгиева Стефанова – „ЗА”</w:t>
      </w:r>
    </w:p>
    <w:p w:rsidR="00DD1056" w:rsidRPr="00450C89" w:rsidRDefault="00DD1056" w:rsidP="00DD10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56" w:rsidRDefault="00DD1056" w:rsidP="00DD1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Тегленето на жребии </w:t>
      </w:r>
      <w:r w:rsidRPr="00450C89">
        <w:rPr>
          <w:rFonts w:ascii="Times New Roman" w:hAnsi="Times New Roman" w:cs="Times New Roman"/>
          <w:sz w:val="24"/>
          <w:szCs w:val="24"/>
        </w:rPr>
        <w:t xml:space="preserve">за определяне  на поредните номера на партиите, коалициите, местните коалиции и независимите кандидати в бюлетините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0C89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450C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50C89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, ще се проведе на 23.09.2015 г. от 10,30 ч. в сградата на общинска администрация-Невестино,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с.Невестино, ул. „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Поптомов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№17, ет.2</w:t>
      </w:r>
    </w:p>
    <w:p w:rsidR="00DD1056" w:rsidRDefault="00DD1056" w:rsidP="00DD10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Тегленето на жребия ще се извърши публично и на него могат да присъстват  представителите на партиите, коалициите, местните коалиции и инициативните комитети, регистрираните от тях кандидати и представителите на средствата за масово осведомяване.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1AF2" w:rsidRDefault="00B91AF2" w:rsidP="00DD10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F2" w:rsidRPr="0041659E" w:rsidRDefault="00B91AF2" w:rsidP="00B91AF2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13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B91AF2" w:rsidRDefault="00B91AF2" w:rsidP="00B91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B9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с.Рашка Гращица,  община Невестино, предложена от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B91AF2" w:rsidRDefault="00B91AF2" w:rsidP="00B91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8/21.09.2015 г.  от  „АЛИАНС ЛИБЕРАЛИ И ДЕМОКРАТИ ЗА НЕВЕСТИНО”, подписано от Анна Емилова Благоева, упълномощена от Емил Венев Атанасов, представляващ местна коалиция „АЛИАНС ЛИБЕРАЛИ И ДЕМОКРАТИ ЗА НЕВЕСТИНО”,, с което е предложена за регистрация на Кметове на кметство  с.Рашка Гращица 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8/21.09.2015 г. в 11,00 ч. в регистъра на кандидатите за кметове на кметства на ОИК-Невестино</w:t>
      </w:r>
    </w:p>
    <w:p w:rsidR="00B91AF2" w:rsidRPr="00E516AC" w:rsidRDefault="00B91AF2" w:rsidP="00B91AF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B91AF2" w:rsidRDefault="00B91AF2" w:rsidP="00B91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 за Кмет на кметство, предложена от местна коалиция „АЛИАНС ЛИБЕРАЛИ И ДЕМОКРАТИ ЗА НЕВЕСТИНО”,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B91AF2" w:rsidRDefault="00B91AF2" w:rsidP="00B91A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Анелия Николова Славова,  пост. адрес с.Рашка Гращица, за кандидат за кмет на кметство с.Рашка Гращица</w:t>
      </w:r>
    </w:p>
    <w:p w:rsidR="000B2342" w:rsidRPr="000B2342" w:rsidRDefault="000B2342" w:rsidP="000B2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42" w:rsidRPr="000B2342" w:rsidRDefault="000B2342" w:rsidP="000B2342">
      <w:pPr>
        <w:ind w:left="708"/>
        <w:rPr>
          <w:rFonts w:ascii="Times New Roman" w:hAnsi="Times New Roman" w:cs="Times New Roman"/>
          <w:b/>
        </w:rPr>
      </w:pPr>
      <w:r w:rsidRPr="000B2342">
        <w:rPr>
          <w:rFonts w:ascii="Times New Roman" w:hAnsi="Times New Roman" w:cs="Times New Roman"/>
          <w:b/>
        </w:rPr>
        <w:t>По т. 1</w:t>
      </w:r>
      <w:r w:rsidR="00E56E12">
        <w:rPr>
          <w:rFonts w:ascii="Times New Roman" w:hAnsi="Times New Roman" w:cs="Times New Roman"/>
          <w:b/>
          <w:lang w:val="en-US"/>
        </w:rPr>
        <w:t>4</w:t>
      </w:r>
      <w:r w:rsidRPr="000B2342">
        <w:rPr>
          <w:rFonts w:ascii="Times New Roman" w:hAnsi="Times New Roman" w:cs="Times New Roman"/>
          <w:b/>
        </w:rPr>
        <w:t xml:space="preserve"> от дневния ред 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342">
        <w:rPr>
          <w:rFonts w:ascii="Times New Roman" w:hAnsi="Times New Roman" w:cs="Times New Roman"/>
        </w:rPr>
        <w:t>ВЗЕМАНЕ НА РЕШЕНИЕ ОТНОСНО</w:t>
      </w:r>
      <w:r w:rsidRPr="000B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9/21.09.2015 г.  от  местна коалиция „АЛИАНС ЛИБЕРАЛИ И ДЕМОКРАТИ ЗА НЕВЕСТИНО”, подписано от Анна Емилова Благоева, упълномощена от Емил Венев Атанасов, представляващ местна коалиция „АЛИАНС ЛИБЕРАЛИ И ДЕМОКРАТИ ЗА НЕВЕСТИНО”,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7/седем/ кандидата. Предложението е заведено под № 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21.09.2015 г. в 10:00ч.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ОИК-Невестино.</w:t>
      </w:r>
    </w:p>
    <w:p w:rsidR="000B2342" w:rsidRPr="00E516AC" w:rsidRDefault="000B2342" w:rsidP="000B234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 w:rsidR="005E0851">
        <w:rPr>
          <w:rFonts w:ascii="Times New Roman" w:hAnsi="Times New Roman" w:cs="Times New Roman"/>
        </w:rPr>
        <w:t xml:space="preserve"> 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Надя Георгиева Стефанова – „ЗА”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0B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местна коалиция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Йордан Петров Сотиров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Анелия Николова Славова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Борисов Христов 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Людмил Асенов Велинов 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Борисова 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Стоичков Миланов </w:t>
      </w:r>
    </w:p>
    <w:p w:rsidR="000B2342" w:rsidRDefault="000B2342" w:rsidP="000B23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 Андонов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Киткарски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42" w:rsidRPr="000B2342" w:rsidRDefault="000B2342" w:rsidP="000B2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42" w:rsidRPr="000B2342" w:rsidRDefault="000B2342" w:rsidP="000B2342">
      <w:pPr>
        <w:ind w:left="360"/>
        <w:rPr>
          <w:rFonts w:ascii="Times New Roman" w:hAnsi="Times New Roman" w:cs="Times New Roman"/>
          <w:b/>
        </w:rPr>
      </w:pPr>
      <w:r w:rsidRPr="000B2342">
        <w:rPr>
          <w:rFonts w:ascii="Times New Roman" w:hAnsi="Times New Roman" w:cs="Times New Roman"/>
          <w:b/>
        </w:rPr>
        <w:t>По т. 1</w:t>
      </w:r>
      <w:r w:rsidR="00E56E12">
        <w:rPr>
          <w:rFonts w:ascii="Times New Roman" w:hAnsi="Times New Roman" w:cs="Times New Roman"/>
          <w:b/>
          <w:lang w:val="en-US"/>
        </w:rPr>
        <w:t>5</w:t>
      </w:r>
      <w:r w:rsidRPr="000B2342">
        <w:rPr>
          <w:rFonts w:ascii="Times New Roman" w:hAnsi="Times New Roman" w:cs="Times New Roman"/>
          <w:b/>
        </w:rPr>
        <w:t xml:space="preserve"> от дневния ред 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342">
        <w:rPr>
          <w:rFonts w:ascii="Times New Roman" w:hAnsi="Times New Roman" w:cs="Times New Roman"/>
        </w:rPr>
        <w:t>ВЗЕМАНЕ НА РЕШЕНИЕ ОТНОСНО</w:t>
      </w:r>
      <w:r w:rsidRPr="000B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Йордан Петров Сотиров  за кандидат за кмет на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4/21.09.2015 г.  от  местна коалиция „АЛИАНС ЛИБЕРАЛИ И ДЕМОКРАТИ ЗА НЕВЕСТИНО”, подписано от Анна Емилова Благоева, упълномощена от Емил Венев Атанасов, представляващ местна коалиция „АЛИАНС ЛИБЕРАЛИ И ДЕМОКРАТИ ЗА НЕВЕСТИНО”, с което е предложена  регистрация на Кмет на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1/един// кандидат. Предложението е заведено под № 4/21.09.2015 г. в 11,00 ч. в регистъра на кандидатите за кмет на община на ОИК-Невестино</w:t>
      </w:r>
    </w:p>
    <w:p w:rsidR="000B2342" w:rsidRPr="00E516AC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0B2342" w:rsidRDefault="000B2342" w:rsidP="000B2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0B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Йордан Петров Сотиров, за кандидат  за кмет на община Невестино, издигнат от местна коалиция „АЛИАНС ЛИБЕРАЛИ И ДЕМОКРАТИ ЗА НЕВЕСТИНО”,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 </w:t>
      </w:r>
    </w:p>
    <w:p w:rsidR="00322702" w:rsidRPr="000B2342" w:rsidRDefault="00322702" w:rsidP="00322702">
      <w:pPr>
        <w:ind w:left="360"/>
        <w:rPr>
          <w:rFonts w:ascii="Times New Roman" w:hAnsi="Times New Roman" w:cs="Times New Roman"/>
          <w:b/>
        </w:rPr>
      </w:pPr>
      <w:r w:rsidRPr="000B2342">
        <w:rPr>
          <w:rFonts w:ascii="Times New Roman" w:hAnsi="Times New Roman" w:cs="Times New Roman"/>
          <w:b/>
        </w:rPr>
        <w:t>По т. 1</w:t>
      </w:r>
      <w:r w:rsidR="00E56E12">
        <w:rPr>
          <w:rFonts w:ascii="Times New Roman" w:hAnsi="Times New Roman" w:cs="Times New Roman"/>
          <w:b/>
          <w:lang w:val="en-US"/>
        </w:rPr>
        <w:t>6</w:t>
      </w:r>
      <w:r w:rsidRPr="000B2342">
        <w:rPr>
          <w:rFonts w:ascii="Times New Roman" w:hAnsi="Times New Roman" w:cs="Times New Roman"/>
          <w:b/>
        </w:rPr>
        <w:t xml:space="preserve"> от дневния ред </w:t>
      </w:r>
    </w:p>
    <w:p w:rsidR="00322702" w:rsidRDefault="00322702" w:rsidP="00322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342">
        <w:rPr>
          <w:rFonts w:ascii="Times New Roman" w:hAnsi="Times New Roman" w:cs="Times New Roman"/>
        </w:rPr>
        <w:t>ВЗЕМАНЕ НА РЕШЕНИЕ ОТНОСНО</w:t>
      </w:r>
      <w:r w:rsidRPr="0032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с.Лиляч,  община Невестино, предложена от ПП „БЪЛГАРСКА СОЦИАЛИСТИЧЕСКА ПАРТИЯ”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322702" w:rsidRDefault="00322702" w:rsidP="00322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9/21.09.2015 г.  от  ПП „БЪЛГАРСКА СОЦИАЛИСТИЧЕСКА ПАРТИЯ” подписано от Благой Йорданов Андонов,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Дария Василева Шлосер упълномощена от Михаил Райков Миков-представляващ партията,  с което е предложена за регистрация на Кметове на кметство  с.Лиляч 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9/21.09.2015 г. в 14,00 ч. в регистъра на кандидатите за кметове на кметства на ОИК-Невестино</w:t>
      </w:r>
    </w:p>
    <w:p w:rsidR="00322702" w:rsidRPr="00E516AC" w:rsidRDefault="00322702" w:rsidP="00322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>Общинската избирателна комисия –Невестино, като се съобрази, че към предложението са приложени всички необходими до</w:t>
      </w:r>
      <w:r w:rsidR="00B101E6">
        <w:rPr>
          <w:rFonts w:ascii="Times New Roman" w:hAnsi="Times New Roman" w:cs="Times New Roman"/>
        </w:rPr>
        <w:t xml:space="preserve">кументи за исканата регистрация </w:t>
      </w:r>
      <w:r w:rsidRPr="00E516AC">
        <w:rPr>
          <w:rFonts w:ascii="Times New Roman" w:hAnsi="Times New Roman" w:cs="Times New Roman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5455DF" w:rsidRDefault="00322702" w:rsidP="00FA1F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="005455DF">
        <w:rPr>
          <w:rFonts w:ascii="Times New Roman" w:hAnsi="Times New Roman" w:cs="Times New Roman"/>
        </w:rPr>
        <w:t xml:space="preserve"> </w:t>
      </w:r>
      <w:r w:rsidR="005455DF">
        <w:rPr>
          <w:rFonts w:ascii="Times New Roman" w:eastAsia="Times New Roman" w:hAnsi="Times New Roman" w:cs="Times New Roman"/>
          <w:sz w:val="24"/>
          <w:szCs w:val="24"/>
        </w:rPr>
        <w:t>Регистрира кандидат</w:t>
      </w:r>
      <w:r w:rsidR="00B101E6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кметство, предложен</w:t>
      </w:r>
      <w:r w:rsidR="005455DF">
        <w:rPr>
          <w:rFonts w:ascii="Times New Roman" w:eastAsia="Times New Roman" w:hAnsi="Times New Roman" w:cs="Times New Roman"/>
          <w:sz w:val="24"/>
          <w:szCs w:val="24"/>
        </w:rPr>
        <w:t xml:space="preserve"> от ПП „БЪЛГАРСКА СОЦИАЛИСТИЧЕСКА ПАРТИЯ”, за участие в изборите за общински </w:t>
      </w:r>
      <w:proofErr w:type="spellStart"/>
      <w:r w:rsidR="005455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455DF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5455DF" w:rsidRPr="00FA1FBE" w:rsidRDefault="005455DF" w:rsidP="00FA1FB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Михал Асенов Михалков, </w:t>
      </w:r>
      <w:r w:rsidR="00B101E6">
        <w:rPr>
          <w:rFonts w:ascii="Times New Roman" w:eastAsia="Times New Roman" w:hAnsi="Times New Roman" w:cs="Times New Roman"/>
          <w:sz w:val="24"/>
          <w:szCs w:val="24"/>
        </w:rPr>
        <w:t>пост. адрес с.Лиляч,</w:t>
      </w: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 кандидат за кмет на кметство с.Лиляч</w:t>
      </w:r>
    </w:p>
    <w:p w:rsidR="00FA1FBE" w:rsidRPr="00FA1FBE" w:rsidRDefault="00FA1FBE" w:rsidP="00FA1FBE">
      <w:pPr>
        <w:ind w:left="708"/>
        <w:rPr>
          <w:rFonts w:ascii="Times New Roman" w:hAnsi="Times New Roman" w:cs="Times New Roman"/>
          <w:b/>
        </w:rPr>
      </w:pPr>
      <w:r w:rsidRPr="00FA1FBE">
        <w:rPr>
          <w:rFonts w:ascii="Times New Roman" w:hAnsi="Times New Roman" w:cs="Times New Roman"/>
          <w:b/>
        </w:rPr>
        <w:t>По т. 1</w:t>
      </w:r>
      <w:r w:rsidR="00E56E12">
        <w:rPr>
          <w:rFonts w:ascii="Times New Roman" w:hAnsi="Times New Roman" w:cs="Times New Roman"/>
          <w:b/>
          <w:lang w:val="en-US"/>
        </w:rPr>
        <w:t>7</w:t>
      </w:r>
      <w:r w:rsidRPr="00FA1FBE">
        <w:rPr>
          <w:rFonts w:ascii="Times New Roman" w:hAnsi="Times New Roman" w:cs="Times New Roman"/>
          <w:b/>
        </w:rPr>
        <w:t xml:space="preserve"> от дневния ред </w:t>
      </w:r>
    </w:p>
    <w:p w:rsidR="00FA1FBE" w:rsidRDefault="00FA1FBE" w:rsidP="00FA1F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hAnsi="Times New Roman" w:cs="Times New Roman"/>
        </w:rPr>
        <w:t>ВЗЕМАНЕ НА РЕШЕНИЕ ОТНОСНО</w:t>
      </w: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партия „КОМУНИСТИЧЕСКА ПАРТИЯ НА БЪЛГАРИЯ”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FA1FBE" w:rsidRDefault="00FA1FBE" w:rsidP="00FA1F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10/21.09.2015 г.  от  партия „КОМУНИСТИЧЕСКА ПАРТИЯ НА БЪЛГАРИЯ”, подписано от Иго Боянов Игов, упълномощен от Александър Димитров Паунов-Първи секретар на Централния комитет на Комунистическата партия на България  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5/пет/ кандидата. Предложението е заведено под №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21.09.2015 г. в 14,40ч.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FA1FBE" w:rsidRPr="00E516AC" w:rsidRDefault="00FA1FBE" w:rsidP="00FA1F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</w:t>
      </w:r>
      <w:r w:rsidR="005E0851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36AC0" w:rsidRPr="00E516AC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FA1FBE" w:rsidRDefault="00FA1FBE" w:rsidP="00FA1F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партия „КОМУНИСТИЧЕСКА ПАРТИЯ НА БЪЛГАРИЯ”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FA1FBE" w:rsidRPr="00FA1FBE" w:rsidRDefault="00FA1FBE" w:rsidP="00FA1FB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Стефан Иванов Василев </w:t>
      </w:r>
    </w:p>
    <w:p w:rsidR="00FA1FBE" w:rsidRPr="00FA1FBE" w:rsidRDefault="00FA1FBE" w:rsidP="00FA1FB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Цветан Павлов </w:t>
      </w:r>
      <w:proofErr w:type="spellStart"/>
      <w:r w:rsidRPr="00FA1FBE">
        <w:rPr>
          <w:rFonts w:ascii="Times New Roman" w:eastAsia="Times New Roman" w:hAnsi="Times New Roman" w:cs="Times New Roman"/>
          <w:sz w:val="24"/>
          <w:szCs w:val="24"/>
        </w:rPr>
        <w:t>Табачки</w:t>
      </w:r>
      <w:proofErr w:type="spellEnd"/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FBE" w:rsidRPr="00FA1FBE" w:rsidRDefault="00FA1FBE" w:rsidP="00FA1FB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Иван Стоянов Василев </w:t>
      </w:r>
    </w:p>
    <w:p w:rsidR="00FA1FBE" w:rsidRPr="00FA1FBE" w:rsidRDefault="00FA1FBE" w:rsidP="00FA1FB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Методи Сотиров Иванов </w:t>
      </w:r>
    </w:p>
    <w:p w:rsidR="00FA1FBE" w:rsidRPr="00FA1FBE" w:rsidRDefault="00FA1FBE" w:rsidP="00FA1FB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Велика Видолова </w:t>
      </w:r>
      <w:proofErr w:type="spellStart"/>
      <w:r w:rsidRPr="00FA1FBE">
        <w:rPr>
          <w:rFonts w:ascii="Times New Roman" w:eastAsia="Times New Roman" w:hAnsi="Times New Roman" w:cs="Times New Roman"/>
          <w:sz w:val="24"/>
          <w:szCs w:val="24"/>
        </w:rPr>
        <w:t>Цоцоманска</w:t>
      </w:r>
      <w:proofErr w:type="spellEnd"/>
      <w:r w:rsidRPr="00FA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7E2" w:rsidRPr="0041659E" w:rsidRDefault="007A67E2" w:rsidP="0041659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41659E">
        <w:rPr>
          <w:rFonts w:ascii="Times New Roman" w:hAnsi="Times New Roman" w:cs="Times New Roman"/>
        </w:rPr>
        <w:lastRenderedPageBreak/>
        <w:t>След изчерпване на дневният ред заседанието беше закрито.</w:t>
      </w:r>
    </w:p>
    <w:p w:rsidR="007A67E2" w:rsidRPr="00E516AC" w:rsidRDefault="007A67E2" w:rsidP="007A67E2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ПРЕДСЕДАТЕЛ</w:t>
      </w:r>
    </w:p>
    <w:p w:rsidR="007A67E2" w:rsidRPr="00E516AC" w:rsidRDefault="007A67E2" w:rsidP="007A67E2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Арсова……………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СЕКРЕТАР:</w:t>
      </w:r>
    </w:p>
    <w:p w:rsidR="007A67E2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Велков…………………………</w:t>
      </w:r>
    </w:p>
    <w:p w:rsidR="00136AC0" w:rsidRDefault="00136AC0" w:rsidP="007A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ПРЕДСЕДАТЕЛ:</w:t>
      </w:r>
    </w:p>
    <w:p w:rsidR="00136AC0" w:rsidRPr="00E516AC" w:rsidRDefault="00136AC0" w:rsidP="007A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Андонов………………………..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CF54B6" w:rsidRDefault="007A67E2" w:rsidP="00C15C4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136AC0" w:rsidRPr="00430E17" w:rsidRDefault="00136AC0" w:rsidP="00136A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136AC0" w:rsidRDefault="00136AC0" w:rsidP="00136AC0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Надя Георгиева Стефанова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136AC0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D76"/>
    <w:multiLevelType w:val="hybridMultilevel"/>
    <w:tmpl w:val="807ECE40"/>
    <w:lvl w:ilvl="0" w:tplc="B87AA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3EE"/>
    <w:multiLevelType w:val="hybridMultilevel"/>
    <w:tmpl w:val="DFCE8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C3E"/>
    <w:multiLevelType w:val="hybridMultilevel"/>
    <w:tmpl w:val="7BF272A6"/>
    <w:lvl w:ilvl="0" w:tplc="79D0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FE667B"/>
    <w:multiLevelType w:val="hybridMultilevel"/>
    <w:tmpl w:val="41720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5A7"/>
    <w:multiLevelType w:val="hybridMultilevel"/>
    <w:tmpl w:val="5BB6C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F6BAA"/>
    <w:multiLevelType w:val="hybridMultilevel"/>
    <w:tmpl w:val="E44CEA82"/>
    <w:lvl w:ilvl="0" w:tplc="FD4C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47D6D"/>
    <w:multiLevelType w:val="hybridMultilevel"/>
    <w:tmpl w:val="57721526"/>
    <w:lvl w:ilvl="0" w:tplc="0F5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331619"/>
    <w:multiLevelType w:val="hybridMultilevel"/>
    <w:tmpl w:val="456492EA"/>
    <w:lvl w:ilvl="0" w:tplc="BCB272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CA2DC9"/>
    <w:multiLevelType w:val="hybridMultilevel"/>
    <w:tmpl w:val="B510A25C"/>
    <w:lvl w:ilvl="0" w:tplc="3AAE7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D850CB"/>
    <w:multiLevelType w:val="hybridMultilevel"/>
    <w:tmpl w:val="16587618"/>
    <w:lvl w:ilvl="0" w:tplc="D2FE1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061E35"/>
    <w:multiLevelType w:val="hybridMultilevel"/>
    <w:tmpl w:val="0406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27EDE"/>
    <w:multiLevelType w:val="hybridMultilevel"/>
    <w:tmpl w:val="2C1A5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66E9"/>
    <w:multiLevelType w:val="hybridMultilevel"/>
    <w:tmpl w:val="F2D68B96"/>
    <w:lvl w:ilvl="0" w:tplc="BEB83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485D1C"/>
    <w:multiLevelType w:val="hybridMultilevel"/>
    <w:tmpl w:val="BF28D9DE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33381B"/>
    <w:multiLevelType w:val="hybridMultilevel"/>
    <w:tmpl w:val="5502B1DA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795B1C"/>
    <w:multiLevelType w:val="hybridMultilevel"/>
    <w:tmpl w:val="805E3F06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9F5CD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67E2"/>
    <w:rsid w:val="00035E71"/>
    <w:rsid w:val="00047D85"/>
    <w:rsid w:val="000600A4"/>
    <w:rsid w:val="00076636"/>
    <w:rsid w:val="000A07C3"/>
    <w:rsid w:val="000B2342"/>
    <w:rsid w:val="000D4B36"/>
    <w:rsid w:val="000E07A7"/>
    <w:rsid w:val="000E5F99"/>
    <w:rsid w:val="00120BB0"/>
    <w:rsid w:val="00136AC0"/>
    <w:rsid w:val="0014737F"/>
    <w:rsid w:val="001A17B7"/>
    <w:rsid w:val="001B08C0"/>
    <w:rsid w:val="001B5863"/>
    <w:rsid w:val="001C1D69"/>
    <w:rsid w:val="001C686D"/>
    <w:rsid w:val="00217F95"/>
    <w:rsid w:val="00226DC4"/>
    <w:rsid w:val="00286E1D"/>
    <w:rsid w:val="002D4330"/>
    <w:rsid w:val="002E1978"/>
    <w:rsid w:val="00312010"/>
    <w:rsid w:val="00316641"/>
    <w:rsid w:val="00322702"/>
    <w:rsid w:val="003621B6"/>
    <w:rsid w:val="003A460A"/>
    <w:rsid w:val="00411014"/>
    <w:rsid w:val="0041659E"/>
    <w:rsid w:val="004248B5"/>
    <w:rsid w:val="004307FA"/>
    <w:rsid w:val="00446796"/>
    <w:rsid w:val="00456A0F"/>
    <w:rsid w:val="004E0C74"/>
    <w:rsid w:val="004F35F5"/>
    <w:rsid w:val="005260EC"/>
    <w:rsid w:val="005455DF"/>
    <w:rsid w:val="00574D0B"/>
    <w:rsid w:val="00596E33"/>
    <w:rsid w:val="005C6B4B"/>
    <w:rsid w:val="005E0851"/>
    <w:rsid w:val="005E0985"/>
    <w:rsid w:val="005F1E29"/>
    <w:rsid w:val="00621375"/>
    <w:rsid w:val="00670121"/>
    <w:rsid w:val="00706145"/>
    <w:rsid w:val="0072366F"/>
    <w:rsid w:val="0073598C"/>
    <w:rsid w:val="00743E20"/>
    <w:rsid w:val="00752E8B"/>
    <w:rsid w:val="00760BA1"/>
    <w:rsid w:val="00776FF9"/>
    <w:rsid w:val="007A67E2"/>
    <w:rsid w:val="007E2C2F"/>
    <w:rsid w:val="00800E78"/>
    <w:rsid w:val="00805760"/>
    <w:rsid w:val="008E49AB"/>
    <w:rsid w:val="009218A2"/>
    <w:rsid w:val="00926F54"/>
    <w:rsid w:val="00991216"/>
    <w:rsid w:val="009A54F8"/>
    <w:rsid w:val="009D2476"/>
    <w:rsid w:val="009D2AB1"/>
    <w:rsid w:val="009D5051"/>
    <w:rsid w:val="00A0501C"/>
    <w:rsid w:val="00A14F52"/>
    <w:rsid w:val="00A26689"/>
    <w:rsid w:val="00A471BF"/>
    <w:rsid w:val="00A47A93"/>
    <w:rsid w:val="00A770D3"/>
    <w:rsid w:val="00A80D13"/>
    <w:rsid w:val="00A81A2F"/>
    <w:rsid w:val="00A948FE"/>
    <w:rsid w:val="00AC04FE"/>
    <w:rsid w:val="00AC11A0"/>
    <w:rsid w:val="00AD2D53"/>
    <w:rsid w:val="00AD582F"/>
    <w:rsid w:val="00AD5E8D"/>
    <w:rsid w:val="00AE1950"/>
    <w:rsid w:val="00AF48A7"/>
    <w:rsid w:val="00B101E6"/>
    <w:rsid w:val="00B51A82"/>
    <w:rsid w:val="00B718DE"/>
    <w:rsid w:val="00B854E6"/>
    <w:rsid w:val="00B91AF2"/>
    <w:rsid w:val="00C15C4A"/>
    <w:rsid w:val="00C20021"/>
    <w:rsid w:val="00C34FC1"/>
    <w:rsid w:val="00C4229F"/>
    <w:rsid w:val="00C57C7D"/>
    <w:rsid w:val="00C8376E"/>
    <w:rsid w:val="00CC55F3"/>
    <w:rsid w:val="00CF54B6"/>
    <w:rsid w:val="00D373EA"/>
    <w:rsid w:val="00D8532E"/>
    <w:rsid w:val="00DA28A5"/>
    <w:rsid w:val="00DD1056"/>
    <w:rsid w:val="00DF6DBB"/>
    <w:rsid w:val="00E136F0"/>
    <w:rsid w:val="00E516AC"/>
    <w:rsid w:val="00E56E12"/>
    <w:rsid w:val="00E90197"/>
    <w:rsid w:val="00EA02A8"/>
    <w:rsid w:val="00EA3F08"/>
    <w:rsid w:val="00EA46BA"/>
    <w:rsid w:val="00F00696"/>
    <w:rsid w:val="00F118C2"/>
    <w:rsid w:val="00F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F4CC-2C39-4ED7-B4F7-6CC057A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97</cp:revision>
  <cp:lastPrinted>2015-09-21T14:31:00Z</cp:lastPrinted>
  <dcterms:created xsi:type="dcterms:W3CDTF">2015-09-17T14:42:00Z</dcterms:created>
  <dcterms:modified xsi:type="dcterms:W3CDTF">2015-09-22T10:09:00Z</dcterms:modified>
</cp:coreProperties>
</file>